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43" w:rsidRDefault="0070366F">
      <w:pPr>
        <w:rPr>
          <w:noProof/>
          <w:lang w:eastAsia="da-DK"/>
        </w:rPr>
      </w:pPr>
      <w:r>
        <w:rPr>
          <w:noProof/>
          <w:lang w:eastAsia="da-DK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-853638</wp:posOffset>
            </wp:positionV>
            <wp:extent cx="6115685" cy="6115685"/>
            <wp:effectExtent l="0" t="0" r="0" b="0"/>
            <wp:wrapNone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611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4336" w:rsidRDefault="00B54336"/>
    <w:p w:rsidR="00B54336" w:rsidRDefault="00B54336"/>
    <w:p w:rsidR="00B54336" w:rsidRDefault="00B54336"/>
    <w:p w:rsidR="00B54336" w:rsidRDefault="00B54336"/>
    <w:p w:rsidR="00B54336" w:rsidRDefault="00B54336"/>
    <w:p w:rsidR="00B54336" w:rsidRDefault="00B54336"/>
    <w:p w:rsidR="00B54336" w:rsidRDefault="00B54336"/>
    <w:p w:rsidR="00B54336" w:rsidRDefault="00B54336"/>
    <w:p w:rsidR="00B54336" w:rsidRDefault="00B54336"/>
    <w:p w:rsidR="00B54336" w:rsidRDefault="00B54336"/>
    <w:p w:rsidR="00774162" w:rsidRDefault="00774162"/>
    <w:p w:rsidR="00B54336" w:rsidRDefault="00B54336"/>
    <w:p w:rsidR="00B54336" w:rsidRDefault="00B54336"/>
    <w:p w:rsidR="008F5A43" w:rsidRDefault="008F5A43"/>
    <w:p w:rsidR="008F5A43" w:rsidRDefault="008F5A43"/>
    <w:p w:rsidR="008F5A43" w:rsidRDefault="008F5A43"/>
    <w:p w:rsidR="008F5A43" w:rsidRDefault="008F5A43"/>
    <w:p w:rsidR="00291ADC" w:rsidRDefault="00291ADC" w:rsidP="00291ADC">
      <w:pPr>
        <w:jc w:val="center"/>
        <w:rPr>
          <w:rFonts w:ascii="Lato" w:hAnsi="Lato"/>
          <w:color w:val="7F7F7F" w:themeColor="text1" w:themeTint="80"/>
          <w:sz w:val="36"/>
          <w:szCs w:val="36"/>
          <w:lang w:val="en-US"/>
        </w:rPr>
      </w:pPr>
    </w:p>
    <w:p w:rsidR="00291ADC" w:rsidRDefault="00291ADC" w:rsidP="00291ADC">
      <w:pPr>
        <w:jc w:val="center"/>
        <w:rPr>
          <w:rFonts w:ascii="Lato" w:hAnsi="Lato"/>
          <w:b/>
          <w:color w:val="70AD47" w:themeColor="accent6"/>
          <w:sz w:val="40"/>
          <w:szCs w:val="40"/>
          <w:lang w:val="en-US"/>
        </w:rPr>
      </w:pPr>
    </w:p>
    <w:p w:rsidR="00291ADC" w:rsidRPr="00291ADC" w:rsidRDefault="00291ADC" w:rsidP="00291ADC">
      <w:pPr>
        <w:jc w:val="center"/>
        <w:rPr>
          <w:rFonts w:ascii="Lato" w:hAnsi="Lato"/>
          <w:b/>
          <w:color w:val="70AD47" w:themeColor="accent6"/>
          <w:sz w:val="40"/>
          <w:szCs w:val="40"/>
          <w:lang w:val="en-US"/>
        </w:rPr>
      </w:pPr>
      <w:r w:rsidRPr="00291ADC">
        <w:rPr>
          <w:rFonts w:ascii="Lato" w:hAnsi="Lato"/>
          <w:b/>
          <w:color w:val="70AD47" w:themeColor="accent6"/>
          <w:sz w:val="40"/>
          <w:szCs w:val="40"/>
          <w:lang w:val="en-US"/>
        </w:rPr>
        <w:t>European Week</w:t>
      </w:r>
      <w:r w:rsidRPr="00291ADC">
        <w:rPr>
          <w:rFonts w:ascii="Lato" w:hAnsi="Lato"/>
          <w:b/>
          <w:color w:val="70AD47" w:themeColor="accent6"/>
          <w:sz w:val="40"/>
          <w:szCs w:val="40"/>
          <w:lang w:val="en-US"/>
        </w:rPr>
        <w:t xml:space="preserve"> for Waste Reduction – Dates XX</w:t>
      </w:r>
    </w:p>
    <w:p w:rsidR="008F5A43" w:rsidRPr="00291ADC" w:rsidRDefault="00291ADC" w:rsidP="00291ADC">
      <w:pPr>
        <w:jc w:val="center"/>
        <w:rPr>
          <w:rFonts w:ascii="Lato" w:hAnsi="Lato"/>
          <w:color w:val="7F7F7F" w:themeColor="text1" w:themeTint="80"/>
          <w:sz w:val="36"/>
          <w:szCs w:val="36"/>
          <w:lang w:val="en-US"/>
        </w:rPr>
      </w:pPr>
      <w:r w:rsidRPr="00291ADC">
        <w:rPr>
          <w:rFonts w:ascii="Lato" w:hAnsi="Lato"/>
          <w:color w:val="7F7F7F" w:themeColor="text1" w:themeTint="80"/>
          <w:sz w:val="36"/>
          <w:szCs w:val="36"/>
          <w:lang w:val="en-US"/>
        </w:rPr>
        <w:t>The European Week for Waste Reduction is a campaign for resource efficiency, circular e</w:t>
      </w:r>
      <w:r>
        <w:rPr>
          <w:rFonts w:ascii="Lato" w:hAnsi="Lato"/>
          <w:color w:val="7F7F7F" w:themeColor="text1" w:themeTint="80"/>
          <w:sz w:val="36"/>
          <w:szCs w:val="36"/>
          <w:lang w:val="en-US"/>
        </w:rPr>
        <w:t xml:space="preserve">conomy and minimal consumption. </w:t>
      </w:r>
      <w:r w:rsidRPr="00291ADC">
        <w:rPr>
          <w:rFonts w:ascii="Lato" w:hAnsi="Lato"/>
          <w:color w:val="7F7F7F" w:themeColor="text1" w:themeTint="80"/>
          <w:sz w:val="36"/>
          <w:szCs w:val="36"/>
          <w:lang w:val="en-US"/>
        </w:rPr>
        <w:t>As a Green Key awarded establishment, we want to reduce waste every week of the year, and we do it by minimizing, recycling and reusing waste.</w:t>
      </w:r>
    </w:p>
    <w:p w:rsidR="00B54336" w:rsidRPr="00291ADC" w:rsidRDefault="00B54336">
      <w:pPr>
        <w:rPr>
          <w:lang w:val="en-US"/>
        </w:rPr>
      </w:pPr>
    </w:p>
    <w:p w:rsidR="00B54336" w:rsidRPr="00B54336" w:rsidRDefault="00B54336">
      <w:pPr>
        <w:rPr>
          <w:lang w:val="en-US"/>
        </w:rPr>
      </w:pPr>
      <w:bookmarkStart w:id="0" w:name="_GoBack"/>
      <w:bookmarkEnd w:id="0"/>
    </w:p>
    <w:sectPr w:rsidR="00B54336" w:rsidRPr="00B54336" w:rsidSect="00B54336">
      <w:footerReference w:type="default" r:id="rId7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660" w:rsidRDefault="003B3660" w:rsidP="003B3660">
      <w:pPr>
        <w:spacing w:after="0" w:line="240" w:lineRule="auto"/>
      </w:pPr>
      <w:r>
        <w:separator/>
      </w:r>
    </w:p>
  </w:endnote>
  <w:endnote w:type="continuationSeparator" w:id="0">
    <w:p w:rsidR="003B3660" w:rsidRDefault="003B3660" w:rsidP="003B3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660" w:rsidRPr="003B3660" w:rsidRDefault="003B3660" w:rsidP="003B3660">
    <w:pPr>
      <w:pStyle w:val="Sidefod"/>
      <w:ind w:firstLine="4819"/>
      <w:jc w:val="center"/>
      <w:rPr>
        <w:rFonts w:ascii="Lato" w:hAnsi="Lato"/>
      </w:rPr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77792CC4" wp14:editId="7EB7582E">
          <wp:simplePos x="0" y="0"/>
          <wp:positionH relativeFrom="column">
            <wp:posOffset>5575935</wp:posOffset>
          </wp:positionH>
          <wp:positionV relativeFrom="paragraph">
            <wp:posOffset>-138430</wp:posOffset>
          </wp:positionV>
          <wp:extent cx="429049" cy="419100"/>
          <wp:effectExtent l="0" t="0" r="9525" b="0"/>
          <wp:wrapNone/>
          <wp:docPr id="713" name="Billede 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049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ato" w:hAnsi="Lato"/>
      </w:rPr>
      <w:t xml:space="preserve">              </w:t>
    </w:r>
    <w:r w:rsidRPr="003B3660">
      <w:rPr>
        <w:rFonts w:ascii="Lato" w:hAnsi="Lato"/>
      </w:rPr>
      <w:t>www.greenkey.global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660" w:rsidRDefault="003B3660" w:rsidP="003B3660">
      <w:pPr>
        <w:spacing w:after="0" w:line="240" w:lineRule="auto"/>
      </w:pPr>
      <w:r>
        <w:separator/>
      </w:r>
    </w:p>
  </w:footnote>
  <w:footnote w:type="continuationSeparator" w:id="0">
    <w:p w:rsidR="003B3660" w:rsidRDefault="003B3660" w:rsidP="003B36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ctiveWritingStyle w:appName="MSWord" w:lang="da-DK" w:vendorID="64" w:dllVersion="131078" w:nlCheck="1" w:checkStyle="0"/>
  <w:activeWritingStyle w:appName="MSWord" w:lang="en-US" w:vendorID="64" w:dllVersion="131078" w:nlCheck="1" w:checkStyle="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60"/>
    <w:rsid w:val="00055912"/>
    <w:rsid w:val="000C0A4F"/>
    <w:rsid w:val="0010577F"/>
    <w:rsid w:val="00143642"/>
    <w:rsid w:val="00163DFA"/>
    <w:rsid w:val="00171714"/>
    <w:rsid w:val="001A73D9"/>
    <w:rsid w:val="001B1348"/>
    <w:rsid w:val="001F2B7C"/>
    <w:rsid w:val="002369ED"/>
    <w:rsid w:val="00246075"/>
    <w:rsid w:val="00246F0E"/>
    <w:rsid w:val="00291ADC"/>
    <w:rsid w:val="002D31CA"/>
    <w:rsid w:val="00314B9A"/>
    <w:rsid w:val="003204D0"/>
    <w:rsid w:val="003438BC"/>
    <w:rsid w:val="003B3660"/>
    <w:rsid w:val="003D5C22"/>
    <w:rsid w:val="003D7AB0"/>
    <w:rsid w:val="00414CBD"/>
    <w:rsid w:val="00417ADC"/>
    <w:rsid w:val="00422C37"/>
    <w:rsid w:val="00492A0A"/>
    <w:rsid w:val="005A163E"/>
    <w:rsid w:val="005A5F5E"/>
    <w:rsid w:val="00610B01"/>
    <w:rsid w:val="006638EE"/>
    <w:rsid w:val="00664DA9"/>
    <w:rsid w:val="006F1E61"/>
    <w:rsid w:val="0070366F"/>
    <w:rsid w:val="00774162"/>
    <w:rsid w:val="008550D5"/>
    <w:rsid w:val="00896D7B"/>
    <w:rsid w:val="008D65C6"/>
    <w:rsid w:val="008F112F"/>
    <w:rsid w:val="008F5A43"/>
    <w:rsid w:val="00935CC2"/>
    <w:rsid w:val="00950FFD"/>
    <w:rsid w:val="00980472"/>
    <w:rsid w:val="009C74E6"/>
    <w:rsid w:val="009D2C04"/>
    <w:rsid w:val="009E7272"/>
    <w:rsid w:val="00A0307E"/>
    <w:rsid w:val="00A33832"/>
    <w:rsid w:val="00A403D4"/>
    <w:rsid w:val="00B34314"/>
    <w:rsid w:val="00B54336"/>
    <w:rsid w:val="00B545E1"/>
    <w:rsid w:val="00B56055"/>
    <w:rsid w:val="00B922D8"/>
    <w:rsid w:val="00C2135C"/>
    <w:rsid w:val="00C37BAA"/>
    <w:rsid w:val="00C96C1A"/>
    <w:rsid w:val="00CF5DF2"/>
    <w:rsid w:val="00CF7A11"/>
    <w:rsid w:val="00D23FCB"/>
    <w:rsid w:val="00DC52E3"/>
    <w:rsid w:val="00EA1DA8"/>
    <w:rsid w:val="00EC1559"/>
    <w:rsid w:val="00EF52E8"/>
    <w:rsid w:val="00F30302"/>
    <w:rsid w:val="00F63FE8"/>
    <w:rsid w:val="00FD5744"/>
    <w:rsid w:val="00FF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362A903-BBB9-40EE-A575-4015556A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B36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B3660"/>
  </w:style>
  <w:style w:type="paragraph" w:styleId="Sidefod">
    <w:name w:val="footer"/>
    <w:basedOn w:val="Normal"/>
    <w:link w:val="SidefodTegn"/>
    <w:uiPriority w:val="99"/>
    <w:unhideWhenUsed/>
    <w:rsid w:val="003B36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3660"/>
  </w:style>
  <w:style w:type="character" w:styleId="Hyperlink">
    <w:name w:val="Hyperlink"/>
    <w:basedOn w:val="Standardskrifttypeiafsnit"/>
    <w:uiPriority w:val="99"/>
    <w:unhideWhenUsed/>
    <w:rsid w:val="003B3660"/>
    <w:rPr>
      <w:color w:val="0563C1" w:themeColor="hyperlink"/>
      <w:u w:val="single"/>
    </w:rPr>
  </w:style>
  <w:style w:type="paragraph" w:customStyle="1" w:styleId="Default">
    <w:name w:val="Default"/>
    <w:rsid w:val="00B5433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Emmi Kallio</dc:creator>
  <cp:keywords/>
  <dc:description/>
  <cp:lastModifiedBy>Emmi Kallio</cp:lastModifiedBy>
  <cp:revision>4</cp:revision>
  <dcterms:created xsi:type="dcterms:W3CDTF">2017-09-18T09:28:00Z</dcterms:created>
  <dcterms:modified xsi:type="dcterms:W3CDTF">2017-10-05T08:06:00Z</dcterms:modified>
</cp:coreProperties>
</file>